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※自102年1月1日起[甲種職業安全衛生業務主管]結訓測驗統一改成電腦測驗方式辦理！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1吋相片*4張2. 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