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◆報到須知：
須攜帶身分證核對身份。
◆考試須知：
參加一般安全衛生教育訓練6小時課程後立即考試，方式為使用手機考試。
報名學員需有手機，且【具有網路及拍照掃描APP】功能。
◆※因每班人數46為限，本會將以報名相關文件繳交齊全及完成繳費者為優先排入，額滿時直接順延至下一期，毋須重新報名。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報名期限:8/27</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辦理報到時請攜帶下列證件：1.身分證正本2.上課學員需有手機，且【具有網路及拍照掃描APP】功能。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