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確定可配合上課,請先回傳原受訓證書影本，以便完成報名流程!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身分證正、反面影本*1份2. 施工架組配作業主管-初訓結業證書影本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