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116年2月17日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116年2月17日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(報名截止日期：116年2月16日)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