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◆報到須知：
須攜帶身分證核對身份。
◆考試須知：
參加一般安全衛生教育訓練6小時課程後立即考試，方式為使用手機考試。
報名學員需有手機，且【具有網路及拍照掃描APP】功能。
◆※因每班人數46為限，本會將以報名相關文件繳交齊全及完成繳費者為優先排入，額滿時直接順延至下一期，毋須重新報名。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有意願者請先報名，可提升開班機會
報名期限:7/23中午止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辦理報到時請攜帶下列證件：1.身分證正本2.上課學員需有手機，且【具有網路及拍照掃描APP】功能。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